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B05796">
        <w:rPr>
          <w:bCs/>
          <w:iCs/>
          <w:sz w:val="28"/>
          <w:szCs w:val="28"/>
        </w:rPr>
        <w:t>Нана.</w:t>
      </w:r>
    </w:p>
    <w:p w:rsidR="0077459D" w:rsidRPr="00B05796" w:rsidRDefault="009A4010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>Сан хьоме нана, С</w:t>
      </w:r>
      <w:r w:rsidR="0077459D" w:rsidRPr="00B05796">
        <w:rPr>
          <w:bCs/>
          <w:iCs/>
          <w:sz w:val="28"/>
          <w:szCs w:val="28"/>
        </w:rPr>
        <w:t>ан ирсан серло</w:t>
      </w:r>
      <w:r w:rsidRPr="00B05796">
        <w:rPr>
          <w:bCs/>
          <w:iCs/>
          <w:sz w:val="28"/>
          <w:szCs w:val="28"/>
        </w:rPr>
        <w:t>.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Декъала хьо йойла  кху хазчу денца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Ца хилча йиш йоцу</w:t>
      </w:r>
      <w:r w:rsidR="009A4010" w:rsidRPr="00B05796">
        <w:rPr>
          <w:bCs/>
          <w:iCs/>
          <w:sz w:val="28"/>
          <w:szCs w:val="28"/>
        </w:rPr>
        <w:t>, Д</w:t>
      </w:r>
      <w:r w:rsidRPr="00B05796">
        <w:rPr>
          <w:bCs/>
          <w:iCs/>
          <w:sz w:val="28"/>
          <w:szCs w:val="28"/>
        </w:rPr>
        <w:t>ахаран седа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>Яхалахь тхуна хьо</w:t>
      </w:r>
      <w:r w:rsidR="009A4010" w:rsidRPr="00B05796">
        <w:rPr>
          <w:bCs/>
          <w:iCs/>
          <w:sz w:val="28"/>
          <w:szCs w:val="28"/>
        </w:rPr>
        <w:t>, М</w:t>
      </w:r>
      <w:r w:rsidRPr="00B05796">
        <w:rPr>
          <w:bCs/>
          <w:iCs/>
          <w:sz w:val="28"/>
          <w:szCs w:val="28"/>
        </w:rPr>
        <w:t>алх санна къегаш</w:t>
      </w:r>
      <w:r w:rsidR="009A4010" w:rsidRPr="00B05796">
        <w:rPr>
          <w:bCs/>
          <w:iCs/>
          <w:sz w:val="28"/>
          <w:szCs w:val="28"/>
        </w:rPr>
        <w:t xml:space="preserve"> А.А.С.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>Тахана зударийн</w:t>
      </w:r>
      <w:r w:rsidR="009A4010" w:rsidRPr="00B05796">
        <w:rPr>
          <w:bCs/>
          <w:iCs/>
          <w:sz w:val="28"/>
          <w:szCs w:val="28"/>
        </w:rPr>
        <w:t>, К</w:t>
      </w:r>
      <w:r w:rsidRPr="00B05796">
        <w:rPr>
          <w:bCs/>
          <w:iCs/>
          <w:sz w:val="28"/>
          <w:szCs w:val="28"/>
        </w:rPr>
        <w:t xml:space="preserve">ху хазчу денца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>Барх1олг1а март даздан</w:t>
      </w:r>
      <w:r w:rsidR="009A4010" w:rsidRPr="00B05796">
        <w:rPr>
          <w:bCs/>
          <w:iCs/>
          <w:sz w:val="28"/>
          <w:szCs w:val="28"/>
        </w:rPr>
        <w:t>,</w:t>
      </w:r>
      <w:r w:rsidRPr="00B05796">
        <w:rPr>
          <w:bCs/>
          <w:iCs/>
          <w:sz w:val="28"/>
          <w:szCs w:val="28"/>
        </w:rPr>
        <w:t xml:space="preserve"> гулделла вай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 xml:space="preserve">Хелхарш а,  эшарш а, кечдина оха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>Шу ирсе гаре сатуьйсу  оха</w:t>
      </w:r>
      <w:r w:rsidR="009A4010" w:rsidRPr="00B05796">
        <w:rPr>
          <w:bCs/>
          <w:iCs/>
          <w:sz w:val="28"/>
          <w:szCs w:val="28"/>
        </w:rPr>
        <w:t xml:space="preserve">  А.А.С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 xml:space="preserve">Сан дика доттаг1ий, сан хьоме йижарий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>Ас декъала до шу, кху хазчу денца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>Ирсе шу дехийла, декъала хила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>Зезагийн курс санна, шу хаза лаьттийла</w:t>
      </w:r>
      <w:r w:rsidR="009A4010" w:rsidRPr="00B05796">
        <w:rPr>
          <w:bCs/>
          <w:iCs/>
          <w:sz w:val="28"/>
          <w:szCs w:val="28"/>
        </w:rPr>
        <w:t>А.А.С.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 xml:space="preserve">Сан хьоме нана, сан деган йовхо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 xml:space="preserve">Декъала йойла хьо, кху хазчу денца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 xml:space="preserve">Дуьненчохь мел </w:t>
      </w:r>
      <w:r w:rsidR="009A4010" w:rsidRPr="00B05796">
        <w:rPr>
          <w:bCs/>
          <w:iCs/>
          <w:sz w:val="28"/>
          <w:szCs w:val="28"/>
        </w:rPr>
        <w:t>еха хьо ирсе хуьлийла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Сан деган нур хилий яхалахь Нана</w:t>
      </w:r>
      <w:r w:rsidR="009A4010" w:rsidRPr="00B05796">
        <w:rPr>
          <w:bCs/>
          <w:iCs/>
          <w:sz w:val="28"/>
          <w:szCs w:val="28"/>
        </w:rPr>
        <w:t xml:space="preserve"> А.А.С.</w:t>
      </w:r>
    </w:p>
    <w:p w:rsidR="0077459D" w:rsidRPr="00B05796" w:rsidRDefault="006D261F" w:rsidP="006D261F">
      <w:pPr>
        <w:pStyle w:val="a3"/>
        <w:shd w:val="clear" w:color="auto" w:fill="F5F5F5"/>
        <w:tabs>
          <w:tab w:val="left" w:pos="3802"/>
        </w:tabs>
        <w:spacing w:before="0" w:beforeAutospacing="0" w:after="0" w:afterAutospacing="0"/>
        <w:rPr>
          <w:sz w:val="28"/>
          <w:szCs w:val="28"/>
        </w:rPr>
      </w:pPr>
      <w:r w:rsidRPr="00B05796">
        <w:rPr>
          <w:sz w:val="28"/>
          <w:szCs w:val="28"/>
        </w:rPr>
        <w:tab/>
      </w:r>
      <w:r w:rsidR="0077459D" w:rsidRPr="00B05796">
        <w:rPr>
          <w:sz w:val="28"/>
          <w:szCs w:val="28"/>
        </w:rPr>
        <w:br/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Дуьненан меха хьо хета сан Нана!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Доьзало дог хьостуш ехийла Нана!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Хьуна мел ца товш дерг дуьтур ду Нана!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Хьожур ву, ницкъ мел бу хьан сий деш, ваха</w:t>
      </w:r>
      <w:r w:rsidR="009A4010" w:rsidRPr="00B05796">
        <w:rPr>
          <w:bCs/>
          <w:iCs/>
          <w:sz w:val="28"/>
          <w:szCs w:val="28"/>
        </w:rPr>
        <w:t xml:space="preserve"> А.А.С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sz w:val="28"/>
          <w:szCs w:val="28"/>
        </w:rPr>
        <w:br/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Ненан сий ца дийриг Далла ца веза,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Ткъа муха лардийр дац шен ненан сий?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Ненан сий мел динарг хир ма ву декъал.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Сий делаш, накъостий, хьомсарчу Ненан!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Вайн вовшийн вуонашкахь цкъа а ма гойла!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Дуьненчохь мел еха хьо ирсе хуьлда 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Нагахь ас дог дохош дош аьллехь хьайга ,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Къинтера ялалахь, сан хьоме Нана!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sz w:val="28"/>
          <w:szCs w:val="28"/>
        </w:rPr>
        <w:br/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Даггара баркалла со вина Нана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Яхалахь тхуна тхан дахар къагош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Дала, хьан дог хьостуш, ирсе хьо йойла,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Халадан Малика - сан хьоме Нана!</w:t>
      </w:r>
    </w:p>
    <w:p w:rsidR="00DA4117" w:rsidRPr="00B05796" w:rsidRDefault="00DA4117">
      <w:pPr>
        <w:rPr>
          <w:rFonts w:ascii="Times New Roman" w:hAnsi="Times New Roman" w:cs="Times New Roman"/>
          <w:sz w:val="28"/>
          <w:szCs w:val="28"/>
        </w:rPr>
      </w:pPr>
    </w:p>
    <w:p w:rsidR="008E1E7D" w:rsidRPr="00B05796" w:rsidRDefault="008E1E7D" w:rsidP="008E1E7D">
      <w:pPr>
        <w:pStyle w:val="a3"/>
        <w:shd w:val="clear" w:color="auto" w:fill="FFFFFF"/>
        <w:tabs>
          <w:tab w:val="left" w:pos="180"/>
        </w:tabs>
        <w:spacing w:before="0" w:beforeAutospacing="0" w:after="0" w:afterAutospacing="0"/>
        <w:ind w:left="-1134" w:firstLine="1134"/>
        <w:rPr>
          <w:color w:val="000000"/>
          <w:sz w:val="28"/>
          <w:szCs w:val="28"/>
        </w:rPr>
      </w:pPr>
      <w:r w:rsidRPr="00B05796">
        <w:rPr>
          <w:color w:val="000000"/>
          <w:sz w:val="28"/>
          <w:szCs w:val="28"/>
          <w:shd w:val="clear" w:color="auto" w:fill="FFFFFF"/>
        </w:rPr>
        <w:lastRenderedPageBreak/>
        <w:t>Г1айг1ане ма 1ехьа г1ийла, 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  1енадеш хьайн б1аьрхиш!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 Ахь лайна баланаш хийла.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 Йина хьо-м хийлаза тиш.</w:t>
      </w:r>
      <w:r w:rsidRPr="00B05796">
        <w:rPr>
          <w:color w:val="000000"/>
          <w:sz w:val="28"/>
          <w:szCs w:val="28"/>
          <w:shd w:val="clear" w:color="auto" w:fill="FFFFFF"/>
        </w:rPr>
        <w:br/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Схьалохьа хьайгара бала, 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Базбелла хьуна и сов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Хьо ирсе яхийта сан йиша нана, 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шу метта лийр яра со.</w:t>
      </w:r>
      <w:r w:rsidRPr="00B05796">
        <w:rPr>
          <w:color w:val="000000"/>
          <w:sz w:val="28"/>
          <w:szCs w:val="28"/>
          <w:shd w:val="clear" w:color="auto" w:fill="FFFFFF"/>
        </w:rPr>
        <w:br/>
      </w:r>
      <w:r w:rsidRPr="00B05796">
        <w:rPr>
          <w:color w:val="000000"/>
          <w:sz w:val="28"/>
          <w:szCs w:val="28"/>
          <w:shd w:val="clear" w:color="auto" w:fill="FFFFFF"/>
        </w:rPr>
        <w:br/>
        <w:t>Нагахь ас вас йинехь хьайна</w:t>
      </w:r>
      <w:r w:rsidRPr="00B05796">
        <w:rPr>
          <w:color w:val="000000"/>
          <w:sz w:val="28"/>
          <w:szCs w:val="28"/>
          <w:shd w:val="clear" w:color="auto" w:fill="FFFFFF"/>
        </w:rPr>
        <w:br/>
        <w:t>Ялалахь къинт1ера хьо.</w:t>
      </w:r>
      <w:r w:rsidRPr="00B05796">
        <w:rPr>
          <w:color w:val="000000"/>
          <w:sz w:val="28"/>
          <w:szCs w:val="28"/>
          <w:shd w:val="clear" w:color="auto" w:fill="FFFFFF"/>
        </w:rPr>
        <w:br/>
        <w:t>Хьох хаьдда ма гойла зама, </w:t>
      </w:r>
      <w:r w:rsidRPr="00B05796">
        <w:rPr>
          <w:color w:val="000000"/>
          <w:sz w:val="28"/>
          <w:szCs w:val="28"/>
          <w:shd w:val="clear" w:color="auto" w:fill="FFFFFF"/>
        </w:rPr>
        <w:br/>
        <w:t>Хьо йоцург ирс дайна го.</w:t>
      </w:r>
      <w:r w:rsidRPr="00B05796">
        <w:rPr>
          <w:color w:val="000000"/>
          <w:sz w:val="28"/>
          <w:szCs w:val="28"/>
          <w:shd w:val="clear" w:color="auto" w:fill="FFFFFF"/>
        </w:rPr>
        <w:br/>
      </w:r>
      <w:r w:rsidRPr="00B05796">
        <w:rPr>
          <w:color w:val="000000"/>
          <w:sz w:val="28"/>
          <w:szCs w:val="28"/>
          <w:shd w:val="clear" w:color="auto" w:fill="FFFFFF"/>
        </w:rPr>
        <w:br/>
        <w:t>Х1инццалца моьттура-</w:t>
      </w:r>
      <w:r w:rsidRPr="00B05796">
        <w:rPr>
          <w:color w:val="000000"/>
          <w:sz w:val="28"/>
          <w:szCs w:val="28"/>
          <w:shd w:val="clear" w:color="auto" w:fill="FFFFFF"/>
        </w:rPr>
        <w:br/>
        <w:t>Малхо латтайо лаьтта т1ехь йовхо, </w:t>
      </w:r>
      <w:r w:rsidRPr="00B05796">
        <w:rPr>
          <w:color w:val="000000"/>
          <w:sz w:val="28"/>
          <w:szCs w:val="28"/>
          <w:shd w:val="clear" w:color="auto" w:fill="FFFFFF"/>
        </w:rPr>
        <w:br/>
        <w:t>Дахаран бух хилла, дог1уш, </w:t>
      </w:r>
      <w:r w:rsidRPr="00B05796">
        <w:rPr>
          <w:color w:val="000000"/>
          <w:sz w:val="28"/>
          <w:szCs w:val="28"/>
          <w:shd w:val="clear" w:color="auto" w:fill="FFFFFF"/>
        </w:rPr>
        <w:br/>
        <w:t>Ненан дог хиллера догуш.!</w:t>
      </w:r>
    </w:p>
    <w:p w:rsidR="0048693D" w:rsidRPr="00B05796" w:rsidRDefault="0048693D" w:rsidP="008E1E7D">
      <w:pPr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</w:p>
    <w:p w:rsidR="0048693D" w:rsidRPr="00B05796" w:rsidRDefault="008E1E7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693D" w:rsidRPr="00B05796">
        <w:rPr>
          <w:rFonts w:ascii="Times New Roman" w:hAnsi="Times New Roman" w:cs="Times New Roman"/>
          <w:sz w:val="28"/>
          <w:szCs w:val="28"/>
        </w:rPr>
        <w:t>Ненан мотт  ма говза бека хьо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Ненан мотт ма аьхна бека хьо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Доггаха хьан марзо йоьвзича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Ма мерза кхача бу хьо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Шен ненан маттаца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Х1ара дуьне доьвзина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Цуьна оьзда бекарца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Цуьна марзо йоьвзина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Массо а хазалла,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 Ю хьоьца ненан мотт 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Дашца ахь мила а,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Дог хьостуш кхобу</w:t>
      </w:r>
    </w:p>
    <w:p w:rsidR="0048693D" w:rsidRPr="00B05796" w:rsidRDefault="0048693D" w:rsidP="00B05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Бахалахь бекалахь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Х1ара дуьне мел деха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Хьайн нохчийн къомана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 Хьанал хьо бацалахь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Ма оьзда бека хьо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Сан хьоме нохчийн мотт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Хьо бека бисалахь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Эзара шерашкахь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Ас догах буьйцу хьо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Сан хьоме нохчийн мотт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Хьо болуш сай бийца,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 Дозалла до аса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Сан хьоме нохчийн мотт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Сан деган йовхо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Вайн къоман сийлахьа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Хазна ю хьо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Оьзда а мерза а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Бека хьо нохчийн мотт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Хьо бийца хаарна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>Со ирсе ю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Мазал а мерза бу чам хиъначунна ,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Дуьненан бахам бу хьайх кхиъначунна.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Нохчашна санна, хьо хьоме бу хьанна?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Бахалахь , нохчийн мотт, массо а ханна!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Нохчийн мотт -уггар а хазчех хьо хазна,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Хьо биеза, хьо бийца декхар ву х1ора.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Дахарехь сийлахьниг схьаэца, говза,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Ахь новкъадоху тхо, дег1е луш г1ора.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Ойланца якхвелча хьехаме х1орд бу,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Ткъа дагца макхвелча нурдашо малх бу,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Хазалла хьайх юста кхин йоцуш г1ирс бу,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</w:rPr>
        <w:t>Хьох ала йиш яц ткъа дуьненан «ирс» ду?!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sz w:val="28"/>
          <w:szCs w:val="28"/>
        </w:rPr>
        <w:t>Йист йоцу х1орд сана</w:t>
      </w: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sz w:val="28"/>
          <w:szCs w:val="28"/>
        </w:rPr>
        <w:t>Бу хьуна шорта</w:t>
      </w: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sz w:val="28"/>
          <w:szCs w:val="28"/>
        </w:rPr>
        <w:t>Ша хууш волчунна</w:t>
      </w: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sz w:val="28"/>
          <w:szCs w:val="28"/>
        </w:rPr>
        <w:t>Вай нохчийн мотт</w:t>
      </w: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sz w:val="28"/>
          <w:szCs w:val="28"/>
        </w:rPr>
        <w:t>Г1иллакхе, оьзда бу</w:t>
      </w: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sz w:val="28"/>
          <w:szCs w:val="28"/>
        </w:rPr>
        <w:t>Доттаг1че буьйцуш</w:t>
      </w: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sz w:val="28"/>
          <w:szCs w:val="28"/>
        </w:rPr>
        <w:t>Мостаг1че вист хуьлуш</w:t>
      </w: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796">
        <w:rPr>
          <w:rFonts w:ascii="Times New Roman" w:eastAsia="Times New Roman" w:hAnsi="Times New Roman" w:cs="Times New Roman"/>
          <w:sz w:val="28"/>
          <w:szCs w:val="28"/>
        </w:rPr>
        <w:t>Ду ира герз</w:t>
      </w: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E7D" w:rsidRPr="00B05796" w:rsidRDefault="008E1E7D" w:rsidP="008E1E7D">
      <w:pPr>
        <w:ind w:firstLine="1134"/>
        <w:rPr>
          <w:rFonts w:ascii="Times New Roman" w:hAnsi="Times New Roman" w:cs="Times New Roman"/>
          <w:sz w:val="28"/>
          <w:szCs w:val="28"/>
        </w:rPr>
      </w:pPr>
    </w:p>
    <w:sectPr w:rsidR="008E1E7D" w:rsidRPr="00B05796" w:rsidSect="008E1E7D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9D"/>
    <w:rsid w:val="00136FA7"/>
    <w:rsid w:val="002763A6"/>
    <w:rsid w:val="002F1B5B"/>
    <w:rsid w:val="00357A4D"/>
    <w:rsid w:val="0048693D"/>
    <w:rsid w:val="005C4BA0"/>
    <w:rsid w:val="006D261F"/>
    <w:rsid w:val="0077459D"/>
    <w:rsid w:val="008E1E7D"/>
    <w:rsid w:val="009A4010"/>
    <w:rsid w:val="00B05796"/>
    <w:rsid w:val="00B40A96"/>
    <w:rsid w:val="00DA4117"/>
    <w:rsid w:val="00D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2023-02-02T09:03:00Z</dcterms:created>
  <dcterms:modified xsi:type="dcterms:W3CDTF">2023-02-02T09:03:00Z</dcterms:modified>
</cp:coreProperties>
</file>